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FE13" w14:textId="010189D5" w:rsidR="00C62484" w:rsidRPr="00A67704" w:rsidRDefault="00C62484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098"/>
      </w:tblGrid>
      <w:tr w:rsidR="00CA344D" w:rsidRPr="00A67704" w14:paraId="209F0972" w14:textId="77777777" w:rsidTr="00A37A96">
        <w:tc>
          <w:tcPr>
            <w:tcW w:w="4282" w:type="dxa"/>
            <w:shd w:val="clear" w:color="auto" w:fill="auto"/>
          </w:tcPr>
          <w:p w14:paraId="2D43DA9C" w14:textId="1C3B2B36" w:rsidR="00CA344D" w:rsidRPr="00A67704" w:rsidRDefault="00A37A9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Candidat</w:t>
            </w:r>
          </w:p>
        </w:tc>
        <w:tc>
          <w:tcPr>
            <w:tcW w:w="5098" w:type="dxa"/>
            <w:shd w:val="clear" w:color="auto" w:fill="auto"/>
          </w:tcPr>
          <w:p w14:paraId="1F266FE3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48817640" w14:textId="77777777" w:rsidTr="00A37A96">
        <w:tc>
          <w:tcPr>
            <w:tcW w:w="4282" w:type="dxa"/>
            <w:shd w:val="clear" w:color="auto" w:fill="auto"/>
          </w:tcPr>
          <w:p w14:paraId="103A13D0" w14:textId="25C2F8B9" w:rsidR="00CA344D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Cap de Grup de recerca del candidat</w:t>
            </w:r>
          </w:p>
        </w:tc>
        <w:tc>
          <w:tcPr>
            <w:tcW w:w="5098" w:type="dxa"/>
            <w:shd w:val="clear" w:color="auto" w:fill="auto"/>
          </w:tcPr>
          <w:p w14:paraId="1F16CB49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31D4E6B1" w14:textId="77777777" w:rsidTr="00A37A96">
        <w:tc>
          <w:tcPr>
            <w:tcW w:w="4282" w:type="dxa"/>
            <w:shd w:val="clear" w:color="auto" w:fill="auto"/>
          </w:tcPr>
          <w:p w14:paraId="29A26113" w14:textId="0FE2340F" w:rsidR="00CA344D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Investigador principal del grup </w:t>
            </w:r>
            <w:r w:rsidR="00700B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amfitrió</w:t>
            </w:r>
          </w:p>
        </w:tc>
        <w:tc>
          <w:tcPr>
            <w:tcW w:w="5098" w:type="dxa"/>
            <w:shd w:val="clear" w:color="auto" w:fill="auto"/>
          </w:tcPr>
          <w:p w14:paraId="5572D7FD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A67704" w14:paraId="1334CAD9" w14:textId="77777777" w:rsidTr="00A37A96">
        <w:tc>
          <w:tcPr>
            <w:tcW w:w="4282" w:type="dxa"/>
            <w:shd w:val="clear" w:color="auto" w:fill="auto"/>
          </w:tcPr>
          <w:p w14:paraId="4FA2EFB6" w14:textId="61B666C8" w:rsidR="00CA344D" w:rsidRPr="00A67704" w:rsidRDefault="00A37A9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Institu</w:t>
            </w:r>
            <w:r w:rsidR="0009241B"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ció hoste</w:t>
            </w:r>
          </w:p>
        </w:tc>
        <w:tc>
          <w:tcPr>
            <w:tcW w:w="5098" w:type="dxa"/>
            <w:shd w:val="clear" w:color="auto" w:fill="auto"/>
          </w:tcPr>
          <w:p w14:paraId="38D30A09" w14:textId="77777777" w:rsidR="00CA344D" w:rsidRPr="00A67704" w:rsidRDefault="00CA344D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60240F" w:rsidRPr="00A67704" w14:paraId="4EC6EC9E" w14:textId="77777777" w:rsidTr="00A37A96">
        <w:tc>
          <w:tcPr>
            <w:tcW w:w="4282" w:type="dxa"/>
            <w:shd w:val="clear" w:color="auto" w:fill="auto"/>
          </w:tcPr>
          <w:p w14:paraId="0CD7104B" w14:textId="405815E0" w:rsidR="0060240F" w:rsidRPr="00A67704" w:rsidRDefault="006F0B46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</w:t>
            </w:r>
            <w:r w:rsidR="0009241B" w:rsidRPr="00A6770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tes de l’estada</w:t>
            </w:r>
          </w:p>
        </w:tc>
        <w:tc>
          <w:tcPr>
            <w:tcW w:w="5098" w:type="dxa"/>
            <w:shd w:val="clear" w:color="auto" w:fill="auto"/>
          </w:tcPr>
          <w:p w14:paraId="3198D242" w14:textId="103F63EA" w:rsidR="0060240F" w:rsidRPr="00A67704" w:rsidRDefault="0009241B" w:rsidP="002B2A7E">
            <w:pPr>
              <w:tabs>
                <w:tab w:val="left" w:pos="496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>Des de</w:t>
            </w:r>
            <w:r w:rsidR="00DA59A0"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                                                   </w:t>
            </w:r>
            <w:r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DA59A0" w:rsidRPr="00A67704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</w:tc>
      </w:tr>
    </w:tbl>
    <w:p w14:paraId="1CF21271" w14:textId="0C44308D" w:rsidR="00DD532D" w:rsidRPr="00A67704" w:rsidRDefault="00DD532D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D17C46" w14:textId="3B1008E8" w:rsidR="00A67704" w:rsidRPr="00A67704" w:rsidRDefault="00A67704" w:rsidP="00A67704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A67704">
        <w:rPr>
          <w:rFonts w:asciiTheme="minorHAnsi" w:hAnsiTheme="minorHAnsi" w:cstheme="minorHAnsi"/>
          <w:b/>
          <w:bCs/>
          <w:color w:val="C00000"/>
          <w:sz w:val="22"/>
          <w:szCs w:val="22"/>
          <w:u w:val="single"/>
        </w:rPr>
        <w:t>Elimineu aquest paràgraf de la vostra sol·licitud final</w:t>
      </w:r>
      <w:r w:rsidRPr="00A67704">
        <w:rPr>
          <w:rFonts w:asciiTheme="minorHAnsi" w:hAnsiTheme="minorHAnsi" w:cstheme="minorHAnsi"/>
          <w:b/>
          <w:bCs/>
          <w:color w:val="C00000"/>
          <w:sz w:val="22"/>
          <w:szCs w:val="22"/>
        </w:rPr>
        <w:t>: la sol·licitud completa no pot excedir les 5 pàgines (font calibri 11, espai únic).</w:t>
      </w:r>
    </w:p>
    <w:p w14:paraId="21A2F958" w14:textId="172E0B75" w:rsidR="001B5719" w:rsidRDefault="001B5719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C7A3BE1" w14:textId="77777777" w:rsidR="00A67704" w:rsidRPr="00A67704" w:rsidRDefault="00A67704" w:rsidP="00CA344D">
      <w:pPr>
        <w:tabs>
          <w:tab w:val="left" w:pos="496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AE11BE7" w14:textId="232A443B" w:rsidR="00AF0F7D" w:rsidRPr="00A67704" w:rsidRDefault="005073FA" w:rsidP="001B304C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bookmarkStart w:id="0" w:name="_Hlk72410124"/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1.- 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Publica</w:t>
      </w:r>
      <w:r w:rsidR="0009241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ions 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de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/a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candidat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/a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10 sele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ccionades de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2017 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a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2022; </w:t>
      </w:r>
      <w:r w:rsidR="005A4CF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6314A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40</w:t>
      </w:r>
      <w:r w:rsidR="00F94C5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pts)</w:t>
      </w:r>
      <w:bookmarkStart w:id="1" w:name="_Hlk100572396"/>
      <w:bookmarkEnd w:id="0"/>
      <w:r w:rsidR="00AF0F7D" w:rsidRPr="00A6770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tbl>
      <w:tblPr>
        <w:tblW w:w="9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1134"/>
        <w:gridCol w:w="1559"/>
        <w:gridCol w:w="1552"/>
      </w:tblGrid>
      <w:tr w:rsidR="00A67704" w:rsidRPr="00A67704" w14:paraId="5CDDCC2D" w14:textId="77777777" w:rsidTr="00A67704"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8F877D6" w14:textId="1497E4AF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bookmarkStart w:id="2" w:name="_Hlk100572458"/>
            <w:bookmarkEnd w:id="1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Refer</w:t>
            </w:r>
            <w:r w:rsidR="006C0BE4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è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nc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ia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(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Format </w:t>
            </w:r>
            <w:proofErr w:type="spellStart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PubMed</w:t>
            </w:r>
            <w:proofErr w:type="spellEnd"/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="007167B3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amb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doi)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F1A1D97" w14:textId="3AE607C4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Quartil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, Decil</w:t>
            </w:r>
            <w:r w:rsidR="00696963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JCR2021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7EE0353" w14:textId="1AC0DF5B" w:rsidR="00AF0F7D" w:rsidRPr="00A67704" w:rsidRDefault="006C0BE4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1º</w:t>
            </w:r>
            <w:r w:rsidR="00AF0F7D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  <w:r w:rsidR="00F94C5B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o </w:t>
            </w: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a</w:t>
            </w:r>
            <w:r w:rsidR="009F0559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utor</w:t>
            </w:r>
            <w:r w:rsidR="00696963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de </w:t>
            </w:r>
            <w:r w:rsidR="00033D42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correspondència</w:t>
            </w:r>
            <w:r w:rsidR="00AF0F7D"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(Y/N)</w:t>
            </w:r>
          </w:p>
        </w:tc>
        <w:tc>
          <w:tcPr>
            <w:tcW w:w="1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10235FB" w14:textId="25C4C22C" w:rsidR="00AF0F7D" w:rsidRPr="00A67704" w:rsidRDefault="00AF0F7D" w:rsidP="00A677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Factor</w:t>
            </w:r>
            <w:r w:rsidR="009F0559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d’impacte 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JCR2021</w:t>
            </w:r>
          </w:p>
        </w:tc>
      </w:tr>
      <w:tr w:rsidR="00A67704" w:rsidRPr="00A67704" w14:paraId="574C086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CD1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DBC2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8CA4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443DB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27C5FDF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CA62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2D437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07D1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C9B7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67B5C908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C308F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FE39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C266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9F697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B57AA59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315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8A77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0CB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A01E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57F4E173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EF15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DB515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8A0B4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9C419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9F76F39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9E80B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7E41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5DDA9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562A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7806BDE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2B885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DA5DA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665F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443F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4051907E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6F758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BC0B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BF1F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F266A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12D28B56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0ADE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A9900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BC713C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0FBA3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  <w:tr w:rsidR="00A67704" w:rsidRPr="00A67704" w14:paraId="75DBC164" w14:textId="77777777" w:rsidTr="00A67704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82408" w14:textId="6DB11834" w:rsidR="00E62695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B0CD1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77376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53EED" w14:textId="77777777" w:rsidR="00AF0F7D" w:rsidRPr="00A67704" w:rsidRDefault="00AF0F7D" w:rsidP="00AF0F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</w:tr>
    </w:tbl>
    <w:p w14:paraId="3D9D3C37" w14:textId="77777777" w:rsidR="00063035" w:rsidRPr="00A67704" w:rsidRDefault="00063035" w:rsidP="00063035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3" w:name="_Hlk100572594"/>
      <w:bookmarkStart w:id="4" w:name="_Hlk100572613"/>
      <w:bookmarkEnd w:id="2"/>
    </w:p>
    <w:p w14:paraId="49E5A26D" w14:textId="396BD0CE" w:rsidR="001B5719" w:rsidRPr="00A67704" w:rsidRDefault="00063035" w:rsidP="0006303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3.</w:t>
      </w:r>
      <w:bookmarkEnd w:id="3"/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- 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Participa</w:t>
      </w:r>
      <w:r w:rsidR="006C0BE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c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i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ó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6C0BE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en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p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roject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e</w:t>
      </w:r>
      <w:r w:rsidR="006A7176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s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competitius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darrers 5 anys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</w:t>
      </w:r>
      <w:r w:rsidR="0062301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6314A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10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pts)</w:t>
      </w:r>
    </w:p>
    <w:tbl>
      <w:tblPr>
        <w:tblW w:w="949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1134"/>
        <w:gridCol w:w="2969"/>
      </w:tblGrid>
      <w:tr w:rsidR="006A7176" w:rsidRPr="00A67704" w14:paraId="20C6A131" w14:textId="611B63CC" w:rsidTr="00E6269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bookmarkEnd w:id="4"/>
          <w:p w14:paraId="77CE1BDA" w14:textId="7445655F" w:rsidR="006A7176" w:rsidRPr="00A67704" w:rsidRDefault="006A7176" w:rsidP="006A71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Project</w:t>
            </w:r>
            <w:r w:rsidR="00033D42" w:rsidRPr="00A6770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90F7D3F" w14:textId="58DD72D8" w:rsidR="006A7176" w:rsidRPr="00A67704" w:rsidRDefault="00033D42" w:rsidP="006A717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Any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F25523C" w14:textId="5A52B1AF" w:rsidR="006A7176" w:rsidRPr="00A67704" w:rsidRDefault="006A7176" w:rsidP="00631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IP (Y/N)</w:t>
            </w:r>
          </w:p>
        </w:tc>
        <w:tc>
          <w:tcPr>
            <w:tcW w:w="2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2D08317" w14:textId="458F0F48" w:rsidR="006A7176" w:rsidRPr="00A67704" w:rsidRDefault="006A7176" w:rsidP="006314A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Interna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c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ional, Na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c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ional, 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Autonòmic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 xml:space="preserve"> o Local</w:t>
            </w:r>
          </w:p>
        </w:tc>
      </w:tr>
      <w:tr w:rsidR="006A7176" w:rsidRPr="00A67704" w14:paraId="1EA5E194" w14:textId="5ABB4934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8E31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F33F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7672C0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F42F46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792A8DFA" w14:textId="09BC5356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BA270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37AF5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B6D69C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D5BE8B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799D2DDE" w14:textId="7181226C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59F29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7E51A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890EA3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2127AFB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6A1B58E5" w14:textId="433DDE70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5838E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C49342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C42E5F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8B4D9F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266FFD90" w14:textId="38196C1A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E4772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7BCBA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B54FB7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54EAE0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30B13600" w14:textId="3D098F9F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F4804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A9EF7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58C9DA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2D7967D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64E8B2C2" w14:textId="238B633D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17D03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59BDB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3068C02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6ACF9C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52CEE05D" w14:textId="71EBAF6B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B376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7A0CB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955209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B58691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3486872A" w14:textId="6DC615A5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24499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E823D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9C7CF7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395632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A7176" w:rsidRPr="00A67704" w14:paraId="1CFC0A52" w14:textId="0599A7D6" w:rsidTr="00E62695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C1486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C3059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BF44B5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C864C0" w14:textId="77777777" w:rsidR="006A7176" w:rsidRPr="00A67704" w:rsidRDefault="006A7176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023A48B1" w14:textId="23280936" w:rsidR="00063035" w:rsidRPr="00A67704" w:rsidRDefault="00063035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5" w:name="_Hlk100572844"/>
      <w:r w:rsidRPr="00A67704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545DAB93" w14:textId="6FFE98B4" w:rsidR="006314AC" w:rsidRPr="00A67704" w:rsidRDefault="006314AC" w:rsidP="006314AC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351FB0" w14:textId="320D64CD" w:rsidR="001B5719" w:rsidRPr="00A67704" w:rsidRDefault="001B5719" w:rsidP="006314AC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E0D959" w14:textId="3AFF131C" w:rsidR="001B5719" w:rsidRPr="00A67704" w:rsidRDefault="001B5719" w:rsidP="006314AC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68CE299" w14:textId="45DE0816" w:rsidR="001B5719" w:rsidRPr="00A67704" w:rsidRDefault="001B5719" w:rsidP="006314AC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1E8FB2C" w14:textId="77777777" w:rsidR="001B5719" w:rsidRPr="00A67704" w:rsidRDefault="001B5719" w:rsidP="006314AC">
      <w:pPr>
        <w:tabs>
          <w:tab w:val="left" w:pos="1315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88BF83A" w14:textId="5CA78DD6" w:rsidR="006314AC" w:rsidRPr="00A67704" w:rsidRDefault="006314AC" w:rsidP="006314AC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lastRenderedPageBreak/>
        <w:t>4.- Patents (</w:t>
      </w:r>
      <w:r w:rsidR="00033D42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10pts)</w:t>
      </w: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2621"/>
        <w:gridCol w:w="2127"/>
      </w:tblGrid>
      <w:tr w:rsidR="006314AC" w:rsidRPr="00A67704" w14:paraId="5C8BBF6A" w14:textId="77777777" w:rsidTr="00E62695"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CBE8A09" w14:textId="02CEEA1A" w:rsidR="006314AC" w:rsidRPr="00A67704" w:rsidRDefault="00D73D35" w:rsidP="00B510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Títol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4C24140" w14:textId="44203D4C" w:rsidR="006314AC" w:rsidRPr="00A67704" w:rsidRDefault="006314AC" w:rsidP="00B510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N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umero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B4E271E" w14:textId="0AA01E3E" w:rsidR="006314AC" w:rsidRPr="00A67704" w:rsidRDefault="006314AC" w:rsidP="00B5109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L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l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icen</w:t>
            </w:r>
            <w:r w:rsidR="00033D42"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ciada</w:t>
            </w:r>
            <w:r w:rsidRPr="00A6770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ca-ES"/>
              </w:rPr>
              <w:t>(Y/N)</w:t>
            </w:r>
          </w:p>
        </w:tc>
      </w:tr>
      <w:tr w:rsidR="006314AC" w:rsidRPr="00A67704" w14:paraId="64EA747F" w14:textId="77777777" w:rsidTr="00E62695">
        <w:tc>
          <w:tcPr>
            <w:tcW w:w="4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B1DC5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20DB9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052F1F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314AC" w:rsidRPr="00A67704" w14:paraId="04346214" w14:textId="77777777" w:rsidTr="00E62695">
        <w:tc>
          <w:tcPr>
            <w:tcW w:w="4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42992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7C11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134A3B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314AC" w:rsidRPr="00A67704" w14:paraId="02165BDA" w14:textId="77777777" w:rsidTr="00E62695">
        <w:tc>
          <w:tcPr>
            <w:tcW w:w="4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35103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7BF53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23A7D3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  <w:tr w:rsidR="006314AC" w:rsidRPr="00A67704" w14:paraId="1E7720FC" w14:textId="77777777" w:rsidTr="00E62695">
        <w:tc>
          <w:tcPr>
            <w:tcW w:w="4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E6E92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4AF9B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A67704"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81B29C" w14:textId="77777777" w:rsidR="006314AC" w:rsidRPr="00A67704" w:rsidRDefault="006314AC" w:rsidP="00B5109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5E1E1151" w14:textId="244971B7" w:rsidR="006314AC" w:rsidRDefault="006314AC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9C4276" w14:textId="77777777" w:rsidR="00700BAD" w:rsidRPr="00A67704" w:rsidRDefault="00700BAD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055D11" w14:textId="4B012ABD" w:rsidR="00D73D35" w:rsidRPr="00A67704" w:rsidRDefault="00256C3F" w:rsidP="00700BAD">
      <w:pPr>
        <w:shd w:val="clear" w:color="auto" w:fill="7F7F7F"/>
        <w:spacing w:after="160" w:line="259" w:lineRule="auto"/>
        <w:jc w:val="both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423911C" wp14:editId="52F88D16">
                <wp:simplePos x="0" y="0"/>
                <wp:positionH relativeFrom="column">
                  <wp:posOffset>-15875</wp:posOffset>
                </wp:positionH>
                <wp:positionV relativeFrom="paragraph">
                  <wp:posOffset>410589</wp:posOffset>
                </wp:positionV>
                <wp:extent cx="6057900" cy="1404620"/>
                <wp:effectExtent l="0" t="0" r="19050" b="25400"/>
                <wp:wrapTopAndBottom/>
                <wp:docPr id="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1155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A6AEE4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3901F79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1412BE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1FB5D3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8F3F57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7D9E6E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33DA26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44A4C4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71DF8D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99F0E1" w14:textId="77777777" w:rsidR="00D73D35" w:rsidRPr="00A67704" w:rsidRDefault="00D73D35" w:rsidP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3911C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-1.25pt;margin-top:32.35pt;width:477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">
                <v:textbox style="mso-fit-shape-to-text:t">
                  <w:txbxContent>
                    <w:p w14:paraId="2AF51155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A6AEE4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3901F79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1412BE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C1FB5D3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8F3F57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7D9E6E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33DA26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44A4C4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71DF8D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299F0E1" w14:textId="77777777" w:rsidR="00D73D35" w:rsidRPr="00A67704" w:rsidRDefault="00D73D35" w:rsidP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3D3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5. </w:t>
      </w:r>
      <w:r w:rsidR="003C45C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Impacte de l’estada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a la carrera científica de l’investigador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/a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(descripció de les activitats a de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s</w:t>
      </w:r>
      <w:r w:rsidR="00080E0E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envolupar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i dels objectius </w:t>
      </w:r>
      <w:r w:rsidR="005367EC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específics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que es pretenen assolir</w:t>
      </w:r>
      <w:r w:rsidR="0044260B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  <w:r w:rsidR="00D73D3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màxim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15 punts)</w:t>
      </w:r>
    </w:p>
    <w:p w14:paraId="52F5EF1F" w14:textId="3FE36655" w:rsidR="00D73D35" w:rsidRPr="00A67704" w:rsidRDefault="00D73D35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D99E34" w14:textId="77777777" w:rsidR="00D73D35" w:rsidRPr="00A67704" w:rsidRDefault="00D73D35" w:rsidP="0006303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10351F8" w14:textId="6EC401AE" w:rsidR="00063035" w:rsidRPr="00A67704" w:rsidRDefault="000F460B" w:rsidP="0006303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2EDC64F" wp14:editId="22870595">
                <wp:simplePos x="0" y="0"/>
                <wp:positionH relativeFrom="column">
                  <wp:posOffset>-9525</wp:posOffset>
                </wp:positionH>
                <wp:positionV relativeFrom="paragraph">
                  <wp:posOffset>267506</wp:posOffset>
                </wp:positionV>
                <wp:extent cx="6057900" cy="1404620"/>
                <wp:effectExtent l="0" t="0" r="19050" b="25400"/>
                <wp:wrapTopAndBottom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4C4F" w14:textId="33CA330B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14F7B2" w14:textId="126F6B8A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7D5AFB" w14:textId="7F1844D1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150CDF" w14:textId="7F9BA618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3FD3D1" w14:textId="58ADBE62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C6D9E0E" w14:textId="77777777" w:rsidR="00D73D35" w:rsidRPr="00A67704" w:rsidRDefault="00D73D3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32043A" w14:textId="01954F7B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16CFEA" w14:textId="3AB24A1D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D1FEA5" w14:textId="6722DE0D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AD77F5" w14:textId="77777777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76399C" w14:textId="77777777" w:rsidR="000F460B" w:rsidRPr="00A67704" w:rsidRDefault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EDC64F" id="_x0000_s1027" type="#_x0000_t202" style="position:absolute;margin-left:-.75pt;margin-top:21.05pt;width:477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">
                <v:textbox style="mso-fit-shape-to-text:t">
                  <w:txbxContent>
                    <w:p w14:paraId="01014C4F" w14:textId="33CA330B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14F7B2" w14:textId="126F6B8A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7D5AFB" w14:textId="7F1844D1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150CDF" w14:textId="7F9BA618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3FD3D1" w14:textId="58ADBE62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C6D9E0E" w14:textId="77777777" w:rsidR="00D73D35" w:rsidRPr="00A67704" w:rsidRDefault="00D73D3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32043A" w14:textId="01954F7B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16CFEA" w14:textId="3AB24A1D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D1FEA5" w14:textId="6722DE0D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AD77F5" w14:textId="77777777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76399C" w14:textId="77777777" w:rsidR="000F460B" w:rsidRPr="00A67704" w:rsidRDefault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6. Cronograma </w:t>
      </w:r>
      <w:r w:rsidR="00ED337D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de l’estància descrivint les activitats a desenvolupar</w:t>
      </w:r>
    </w:p>
    <w:p w14:paraId="76618777" w14:textId="568866DF" w:rsidR="00543365" w:rsidRPr="00A67704" w:rsidRDefault="00543365" w:rsidP="0054336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6" w:name="_Hlk100572915"/>
      <w:bookmarkEnd w:id="5"/>
    </w:p>
    <w:p w14:paraId="1696E12F" w14:textId="7FA7B1F7" w:rsidR="00543365" w:rsidRPr="00A67704" w:rsidRDefault="000F460B" w:rsidP="0054336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eastAsia="Calibri" w:hAnsiTheme="minorHAnsi" w:cs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7054224" wp14:editId="405DB17E">
                <wp:simplePos x="0" y="0"/>
                <wp:positionH relativeFrom="margin">
                  <wp:align>left</wp:align>
                </wp:positionH>
                <wp:positionV relativeFrom="paragraph">
                  <wp:posOffset>308666</wp:posOffset>
                </wp:positionV>
                <wp:extent cx="6057900" cy="1404620"/>
                <wp:effectExtent l="0" t="0" r="19050" b="10160"/>
                <wp:wrapTopAndBottom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2BA19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1A3D5B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1B09197" w14:textId="77777777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CE3D46" w14:textId="7B09B4FE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71729A" w14:textId="5DF5147B" w:rsidR="000F460B" w:rsidRPr="00A67704" w:rsidRDefault="000F460B" w:rsidP="000F460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50F375" w14:textId="77777777" w:rsidR="00700BAD" w:rsidRDefault="00700BAD" w:rsidP="000F46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54224" id="_x0000_s1028" type="#_x0000_t202" style="position:absolute;margin-left:0;margin-top:24.3pt;width:477pt;height:110.6pt;z-index:2517565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">
                <v:textbox style="mso-fit-shape-to-text:t">
                  <w:txbxContent>
                    <w:p w14:paraId="5F32BA19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1A3D5B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1B09197" w14:textId="77777777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CE3D46" w14:textId="7B09B4FE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71729A" w14:textId="5DF5147B" w:rsidR="000F460B" w:rsidRPr="00A67704" w:rsidRDefault="000F460B" w:rsidP="000F460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50F375" w14:textId="77777777" w:rsidR="00700BAD" w:rsidRDefault="00700BAD" w:rsidP="000F460B"/>
                  </w:txbxContent>
                </v:textbox>
                <w10:wrap type="topAndBottom" anchorx="margin"/>
              </v:shape>
            </w:pict>
          </mc:Fallback>
        </mc:AlternateConten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7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.- A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finitat entre els grups i les seves línies de recerca 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(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màxim </w:t>
      </w:r>
      <w:r w:rsidR="00543365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15pts)</w:t>
      </w:r>
      <w:r w:rsidR="00166FA8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</w:t>
      </w:r>
    </w:p>
    <w:p w14:paraId="7A1FF70E" w14:textId="1EC27A09" w:rsidR="00543365" w:rsidRPr="00A67704" w:rsidRDefault="00543365" w:rsidP="00543365">
      <w:pPr>
        <w:tabs>
          <w:tab w:val="left" w:pos="1089"/>
        </w:tabs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55D7BC" w14:textId="32FCE4A5" w:rsidR="00543365" w:rsidRPr="00A67704" w:rsidRDefault="00543365" w:rsidP="00543365">
      <w:pPr>
        <w:shd w:val="clear" w:color="auto" w:fill="7F7F7F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A6770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D2C3D1" wp14:editId="05D60549">
                <wp:simplePos x="0" y="0"/>
                <wp:positionH relativeFrom="margin">
                  <wp:align>left</wp:align>
                </wp:positionH>
                <wp:positionV relativeFrom="paragraph">
                  <wp:posOffset>304952</wp:posOffset>
                </wp:positionV>
                <wp:extent cx="6033770" cy="1216025"/>
                <wp:effectExtent l="0" t="0" r="24130" b="2222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0897" w14:textId="77777777" w:rsidR="00543365" w:rsidRPr="00A67704" w:rsidRDefault="00543365" w:rsidP="0054336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F73E5A" w14:textId="77777777" w:rsidR="00543365" w:rsidRPr="00A67704" w:rsidRDefault="00543365" w:rsidP="0054336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C3D1" id="Cuadro de texto 23" o:spid="_x0000_s1029" type="#_x0000_t202" style="position:absolute;margin-left:0;margin-top:24pt;width:475.1pt;height:95.75pt;z-index:2517524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">
                <v:textbox>
                  <w:txbxContent>
                    <w:p w14:paraId="0D150897" w14:textId="77777777" w:rsidR="00543365" w:rsidRPr="00A67704" w:rsidRDefault="00543365" w:rsidP="0054336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F73E5A" w14:textId="77777777" w:rsidR="00543365" w:rsidRPr="00A67704" w:rsidRDefault="00543365" w:rsidP="0054336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65D1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7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.- 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Qualitat científica del 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G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rup </w:t>
      </w:r>
      <w:r w:rsidR="007167B3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Receptor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(</w:t>
      </w:r>
      <w:r w:rsidR="006C1664"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màxim</w:t>
      </w:r>
      <w:r w:rsidRPr="00A67704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 10pts)</w:t>
      </w:r>
    </w:p>
    <w:bookmarkEnd w:id="6"/>
    <w:p w14:paraId="33279351" w14:textId="2BF1ADD1" w:rsidR="00DB357A" w:rsidRPr="00A67704" w:rsidRDefault="001B304C" w:rsidP="001B304C">
      <w:pPr>
        <w:jc w:val="both"/>
        <w:rPr>
          <w:rFonts w:asciiTheme="minorHAnsi" w:hAnsiTheme="minorHAnsi" w:cstheme="minorHAnsi"/>
          <w:sz w:val="22"/>
          <w:szCs w:val="22"/>
        </w:rPr>
      </w:pPr>
      <w:r w:rsidRPr="00A67704">
        <w:rPr>
          <w:rFonts w:asciiTheme="minorHAnsi" w:hAnsiTheme="minorHAnsi" w:cstheme="minorHAnsi"/>
          <w:sz w:val="22"/>
          <w:szCs w:val="22"/>
        </w:rPr>
        <w:br/>
        <w:t>Mitjançant aquesta signatura, certifico que totes les dades aportades en aquest informe són certes i em comprometo a dur a terme les activitats en la forma en què s'han descrit.</w:t>
      </w:r>
    </w:p>
    <w:p w14:paraId="028B0B9C" w14:textId="1F435FE9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76C325B0" w14:textId="77777777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2AF806EF" w14:textId="082EBAC5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</w:p>
    <w:p w14:paraId="504BAE1C" w14:textId="529C7E93" w:rsidR="00DB357A" w:rsidRPr="00A67704" w:rsidRDefault="00DB357A" w:rsidP="00CA344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A67704">
        <w:rPr>
          <w:rFonts w:asciiTheme="minorHAnsi" w:hAnsiTheme="minorHAnsi" w:cstheme="minorHAnsi"/>
          <w:sz w:val="22"/>
          <w:szCs w:val="22"/>
        </w:rPr>
        <w:t>Candidat</w:t>
      </w:r>
      <w:r w:rsidR="007167B3">
        <w:rPr>
          <w:rFonts w:asciiTheme="minorHAnsi" w:hAnsiTheme="minorHAnsi" w:cstheme="minorHAnsi"/>
          <w:sz w:val="22"/>
          <w:szCs w:val="22"/>
        </w:rPr>
        <w:t>/a</w:t>
      </w:r>
      <w:r w:rsidRPr="00A677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A67704" w:rsidRPr="00A67704">
        <w:rPr>
          <w:rFonts w:asciiTheme="minorHAnsi" w:hAnsiTheme="minorHAnsi" w:cstheme="minorHAnsi"/>
          <w:sz w:val="22"/>
          <w:szCs w:val="22"/>
        </w:rPr>
        <w:t xml:space="preserve">  </w:t>
      </w:r>
      <w:r w:rsidR="00700BAD">
        <w:rPr>
          <w:rFonts w:asciiTheme="minorHAnsi" w:hAnsiTheme="minorHAnsi" w:cstheme="minorHAnsi"/>
          <w:sz w:val="22"/>
          <w:szCs w:val="22"/>
        </w:rPr>
        <w:t xml:space="preserve">  </w:t>
      </w:r>
      <w:r w:rsidR="006C1664" w:rsidRPr="00A67704">
        <w:rPr>
          <w:rFonts w:asciiTheme="minorHAnsi" w:hAnsiTheme="minorHAnsi" w:cstheme="minorHAnsi"/>
          <w:sz w:val="22"/>
          <w:szCs w:val="22"/>
        </w:rPr>
        <w:t>Cap de Grup del</w:t>
      </w:r>
      <w:r w:rsidR="007167B3">
        <w:rPr>
          <w:rFonts w:asciiTheme="minorHAnsi" w:hAnsiTheme="minorHAnsi" w:cstheme="minorHAnsi"/>
          <w:sz w:val="22"/>
          <w:szCs w:val="22"/>
        </w:rPr>
        <w:t>/a</w:t>
      </w:r>
      <w:r w:rsidR="006C1664" w:rsidRPr="00A67704">
        <w:rPr>
          <w:rFonts w:asciiTheme="minorHAnsi" w:hAnsiTheme="minorHAnsi" w:cstheme="minorHAnsi"/>
          <w:sz w:val="22"/>
          <w:szCs w:val="22"/>
        </w:rPr>
        <w:t xml:space="preserve"> candidat</w:t>
      </w:r>
      <w:r w:rsidR="007167B3">
        <w:rPr>
          <w:rFonts w:asciiTheme="minorHAnsi" w:hAnsiTheme="minorHAnsi" w:cstheme="minorHAnsi"/>
          <w:sz w:val="22"/>
          <w:szCs w:val="22"/>
        </w:rPr>
        <w:t>/a</w:t>
      </w:r>
      <w:r w:rsidRPr="00A6770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</w:t>
      </w:r>
    </w:p>
    <w:p w14:paraId="0487B67B" w14:textId="34E3C266" w:rsidR="006C1664" w:rsidRPr="00A67704" w:rsidRDefault="00DB357A" w:rsidP="006C1664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A67704">
        <w:rPr>
          <w:rFonts w:asciiTheme="minorHAnsi" w:hAnsiTheme="minorHAnsi" w:cstheme="minorHAnsi"/>
          <w:sz w:val="22"/>
          <w:szCs w:val="22"/>
        </w:rPr>
        <w:t>(</w:t>
      </w:r>
      <w:r w:rsidR="006C1664" w:rsidRPr="00A67704">
        <w:rPr>
          <w:rFonts w:asciiTheme="minorHAnsi" w:hAnsiTheme="minorHAnsi" w:cstheme="minorHAnsi"/>
          <w:sz w:val="22"/>
          <w:szCs w:val="22"/>
        </w:rPr>
        <w:t>Nom i cognoms i signatura)</w:t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</w:r>
      <w:r w:rsidR="006C1664" w:rsidRPr="00A67704">
        <w:rPr>
          <w:rFonts w:asciiTheme="minorHAnsi" w:hAnsiTheme="minorHAnsi" w:cstheme="minorHAnsi"/>
          <w:sz w:val="22"/>
          <w:szCs w:val="22"/>
        </w:rPr>
        <w:tab/>
        <w:t>(Nom i cognoms i signatura)</w:t>
      </w:r>
    </w:p>
    <w:p w14:paraId="4CDEC66C" w14:textId="6570506B" w:rsidR="00DB357A" w:rsidRPr="00626808" w:rsidRDefault="00DB357A" w:rsidP="00CA344D">
      <w:pPr>
        <w:tabs>
          <w:tab w:val="left" w:pos="4962"/>
        </w:tabs>
        <w:rPr>
          <w:rFonts w:ascii="Calibri" w:hAnsi="Calibri" w:cs="Calibri"/>
          <w:sz w:val="22"/>
          <w:szCs w:val="22"/>
          <w:lang w:val="en-GB"/>
        </w:rPr>
      </w:pPr>
    </w:p>
    <w:sectPr w:rsidR="00DB357A" w:rsidRPr="00626808" w:rsidSect="00CA344D">
      <w:headerReference w:type="default" r:id="rId11"/>
      <w:footerReference w:type="default" r:id="rId12"/>
      <w:pgSz w:w="11906" w:h="16838"/>
      <w:pgMar w:top="1417" w:right="1133" w:bottom="141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167A" w14:textId="77777777" w:rsidR="00547990" w:rsidRDefault="00547990" w:rsidP="0062222F">
      <w:r>
        <w:separator/>
      </w:r>
    </w:p>
  </w:endnote>
  <w:endnote w:type="continuationSeparator" w:id="0">
    <w:p w14:paraId="6A59CC89" w14:textId="77777777" w:rsidR="00547990" w:rsidRDefault="00547990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349F" w14:textId="77777777" w:rsidR="002F3242" w:rsidRDefault="002F3242">
    <w:pPr>
      <w:pStyle w:val="Piedepgina"/>
    </w:pPr>
  </w:p>
  <w:p w14:paraId="201F8D8F" w14:textId="77777777" w:rsidR="002F3242" w:rsidRPr="002B2A7E" w:rsidRDefault="002F3242" w:rsidP="00CA344D">
    <w:pPr>
      <w:pStyle w:val="Piedepgina"/>
      <w:jc w:val="center"/>
      <w:rPr>
        <w:rFonts w:ascii="Calibri" w:hAnsi="Calibri" w:cs="Calibri"/>
        <w:i/>
        <w:iCs/>
        <w:sz w:val="20"/>
        <w:szCs w:val="20"/>
      </w:rPr>
    </w:pP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Page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PAGE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  <w:r w:rsidRPr="002B2A7E">
      <w:rPr>
        <w:rFonts w:ascii="Calibri" w:hAnsi="Calibri" w:cs="Calibri"/>
        <w:i/>
        <w:iCs/>
        <w:sz w:val="20"/>
        <w:szCs w:val="20"/>
        <w:lang w:val="en-GB"/>
      </w:rPr>
      <w:t xml:space="preserve"> of 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begin"/>
    </w:r>
    <w:r w:rsidRPr="002B2A7E">
      <w:rPr>
        <w:rFonts w:ascii="Calibri" w:hAnsi="Calibri" w:cs="Calibri"/>
        <w:i/>
        <w:iCs/>
        <w:sz w:val="20"/>
        <w:szCs w:val="20"/>
        <w:lang w:val="en-GB"/>
      </w:rPr>
      <w:instrText xml:space="preserve"> NUMPAGES </w:instrTex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separate"/>
    </w:r>
    <w:r w:rsidR="00742EDC">
      <w:rPr>
        <w:rFonts w:ascii="Calibri" w:hAnsi="Calibri" w:cs="Calibri"/>
        <w:i/>
        <w:iCs/>
        <w:noProof/>
        <w:sz w:val="20"/>
        <w:szCs w:val="20"/>
        <w:lang w:val="en-GB"/>
      </w:rPr>
      <w:t>10</w:t>
    </w:r>
    <w:r w:rsidRPr="002B2A7E">
      <w:rPr>
        <w:rFonts w:ascii="Calibri" w:hAnsi="Calibri" w:cs="Calibri"/>
        <w:i/>
        <w:i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9107" w14:textId="77777777" w:rsidR="00547990" w:rsidRDefault="00547990" w:rsidP="0062222F">
      <w:r>
        <w:separator/>
      </w:r>
    </w:p>
  </w:footnote>
  <w:footnote w:type="continuationSeparator" w:id="0">
    <w:p w14:paraId="27D13F7C" w14:textId="77777777" w:rsidR="00547990" w:rsidRDefault="00547990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A431" w14:textId="735D473D" w:rsidR="000748F0" w:rsidRDefault="003134D1" w:rsidP="000748F0">
    <w:pPr>
      <w:jc w:val="center"/>
    </w:pPr>
    <w:r>
      <w:rPr>
        <w:noProof/>
      </w:rPr>
      <w:drawing>
        <wp:inline distT="0" distB="0" distL="0" distR="0" wp14:anchorId="286078BC" wp14:editId="4024EA1C">
          <wp:extent cx="1146175" cy="748030"/>
          <wp:effectExtent l="0" t="0" r="0" b="0"/>
          <wp:docPr id="1" name="Imagen 1" descr="IRBLleida - Institut de Recerca Biomèdica de Lleida | IRBLle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Lleida - Institut de Recerca Biomèdica de Lleida | IRBLle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37383" w14:textId="09BB8986" w:rsidR="002F3242" w:rsidRDefault="000748F0" w:rsidP="000748F0">
    <w:pPr>
      <w:jc w:val="center"/>
      <w:rPr>
        <w:lang w:val="es-ES" w:eastAsia="zh-CN"/>
      </w:rPr>
    </w:pPr>
    <w:r>
      <w:rPr>
        <w:rFonts w:asciiTheme="minorHAnsi" w:hAnsiTheme="minorHAnsi" w:cstheme="minorHAnsi"/>
        <w:i/>
        <w:iCs/>
        <w:sz w:val="22"/>
        <w:szCs w:val="22"/>
      </w:rPr>
      <w:t>Ajuts de Mobilitat Internacional (AMI) IRBLleida</w:t>
    </w:r>
    <w:r w:rsidR="00923A48">
      <w:t xml:space="preserve"> </w:t>
    </w:r>
    <w:r w:rsidR="002F3242" w:rsidRPr="002B2A7E">
      <w:rPr>
        <w:rFonts w:ascii="Calibri" w:hAnsi="Calibri" w:cs="Calibri"/>
        <w:i/>
        <w:iCs/>
        <w:sz w:val="21"/>
        <w:szCs w:val="21"/>
      </w:rPr>
      <w:t>202</w:t>
    </w:r>
    <w:r w:rsidR="007B5FF0">
      <w:rPr>
        <w:rFonts w:ascii="Calibri" w:hAnsi="Calibri" w:cs="Calibri"/>
        <w:i/>
        <w:iCs/>
        <w:sz w:val="21"/>
        <w:szCs w:val="21"/>
      </w:rPr>
      <w:t>2</w:t>
    </w:r>
    <w:r w:rsidR="00923A48">
      <w:rPr>
        <w:rFonts w:ascii="Calibri" w:hAnsi="Calibri" w:cs="Calibri"/>
        <w:i/>
        <w:iCs/>
        <w:sz w:val="21"/>
        <w:szCs w:val="21"/>
      </w:rPr>
      <w:t xml:space="preserve">- </w:t>
    </w:r>
    <w:r>
      <w:rPr>
        <w:rFonts w:ascii="Calibri" w:hAnsi="Calibri" w:cs="Calibri"/>
        <w:i/>
        <w:iCs/>
        <w:sz w:val="21"/>
        <w:szCs w:val="21"/>
      </w:rPr>
      <w:t xml:space="preserve">1ª </w:t>
    </w:r>
    <w:r w:rsidR="00923A48">
      <w:rPr>
        <w:rFonts w:ascii="Calibri" w:hAnsi="Calibri" w:cs="Calibri"/>
        <w:i/>
        <w:iCs/>
        <w:sz w:val="21"/>
        <w:szCs w:val="21"/>
      </w:rPr>
      <w:t>Edició</w:t>
    </w:r>
  </w:p>
  <w:p w14:paraId="4E632CED" w14:textId="77777777" w:rsidR="002F3242" w:rsidRDefault="002F3242" w:rsidP="00CA3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29417">
    <w:abstractNumId w:val="7"/>
  </w:num>
  <w:num w:numId="2" w16cid:durableId="713625875">
    <w:abstractNumId w:val="0"/>
  </w:num>
  <w:num w:numId="3" w16cid:durableId="1071386462">
    <w:abstractNumId w:val="1"/>
  </w:num>
  <w:num w:numId="4" w16cid:durableId="1992521212">
    <w:abstractNumId w:val="6"/>
  </w:num>
  <w:num w:numId="5" w16cid:durableId="1265461135">
    <w:abstractNumId w:val="4"/>
  </w:num>
  <w:num w:numId="6" w16cid:durableId="1280180487">
    <w:abstractNumId w:val="11"/>
  </w:num>
  <w:num w:numId="7" w16cid:durableId="863397448">
    <w:abstractNumId w:val="10"/>
  </w:num>
  <w:num w:numId="8" w16cid:durableId="130245904">
    <w:abstractNumId w:val="8"/>
  </w:num>
  <w:num w:numId="9" w16cid:durableId="1349598225">
    <w:abstractNumId w:val="5"/>
  </w:num>
  <w:num w:numId="10" w16cid:durableId="214463758">
    <w:abstractNumId w:val="3"/>
  </w:num>
  <w:num w:numId="11" w16cid:durableId="987124245">
    <w:abstractNumId w:val="9"/>
  </w:num>
  <w:num w:numId="12" w16cid:durableId="1595437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sjQyNTKwNDIzNrFQ0lEKTi0uzszPAykwqgUAsVB6EywAAAA="/>
  </w:docVars>
  <w:rsids>
    <w:rsidRoot w:val="00996D3B"/>
    <w:rsid w:val="000071DB"/>
    <w:rsid w:val="00033D42"/>
    <w:rsid w:val="000411B6"/>
    <w:rsid w:val="00046D33"/>
    <w:rsid w:val="0005129F"/>
    <w:rsid w:val="000541B9"/>
    <w:rsid w:val="00060473"/>
    <w:rsid w:val="00063035"/>
    <w:rsid w:val="00063613"/>
    <w:rsid w:val="000748F0"/>
    <w:rsid w:val="00080E0E"/>
    <w:rsid w:val="000852ED"/>
    <w:rsid w:val="00087FB2"/>
    <w:rsid w:val="0009241B"/>
    <w:rsid w:val="000C4D9E"/>
    <w:rsid w:val="000D6669"/>
    <w:rsid w:val="000E6E32"/>
    <w:rsid w:val="000F460B"/>
    <w:rsid w:val="00112423"/>
    <w:rsid w:val="0014513A"/>
    <w:rsid w:val="001540DF"/>
    <w:rsid w:val="00166FA8"/>
    <w:rsid w:val="00167E44"/>
    <w:rsid w:val="00176934"/>
    <w:rsid w:val="00193337"/>
    <w:rsid w:val="001A7AF0"/>
    <w:rsid w:val="001B304C"/>
    <w:rsid w:val="001B5719"/>
    <w:rsid w:val="001B698F"/>
    <w:rsid w:val="001C1F76"/>
    <w:rsid w:val="001E01F2"/>
    <w:rsid w:val="00212D8B"/>
    <w:rsid w:val="00256C3F"/>
    <w:rsid w:val="0027194D"/>
    <w:rsid w:val="00275D92"/>
    <w:rsid w:val="00295CC5"/>
    <w:rsid w:val="002A6EE0"/>
    <w:rsid w:val="002B2A7E"/>
    <w:rsid w:val="002B6C7B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C45C5"/>
    <w:rsid w:val="003F5A58"/>
    <w:rsid w:val="00420408"/>
    <w:rsid w:val="00420E1C"/>
    <w:rsid w:val="00426950"/>
    <w:rsid w:val="00430CC9"/>
    <w:rsid w:val="0043357E"/>
    <w:rsid w:val="0044100A"/>
    <w:rsid w:val="0044260B"/>
    <w:rsid w:val="00446318"/>
    <w:rsid w:val="00457FC8"/>
    <w:rsid w:val="00466C39"/>
    <w:rsid w:val="0047304F"/>
    <w:rsid w:val="004A45D1"/>
    <w:rsid w:val="004D5011"/>
    <w:rsid w:val="004D7171"/>
    <w:rsid w:val="004F3503"/>
    <w:rsid w:val="004F5B9A"/>
    <w:rsid w:val="005016F7"/>
    <w:rsid w:val="005073FA"/>
    <w:rsid w:val="00521432"/>
    <w:rsid w:val="005240E7"/>
    <w:rsid w:val="0052463B"/>
    <w:rsid w:val="005367EC"/>
    <w:rsid w:val="00537AD1"/>
    <w:rsid w:val="00543365"/>
    <w:rsid w:val="00547990"/>
    <w:rsid w:val="00551978"/>
    <w:rsid w:val="005548AB"/>
    <w:rsid w:val="00580100"/>
    <w:rsid w:val="00593C84"/>
    <w:rsid w:val="005A4CFC"/>
    <w:rsid w:val="005B1E55"/>
    <w:rsid w:val="0060240F"/>
    <w:rsid w:val="006164E8"/>
    <w:rsid w:val="0062222F"/>
    <w:rsid w:val="0062301D"/>
    <w:rsid w:val="00626808"/>
    <w:rsid w:val="006314AC"/>
    <w:rsid w:val="00635B97"/>
    <w:rsid w:val="00646A9D"/>
    <w:rsid w:val="00652824"/>
    <w:rsid w:val="00657765"/>
    <w:rsid w:val="006671B2"/>
    <w:rsid w:val="00681757"/>
    <w:rsid w:val="006825AF"/>
    <w:rsid w:val="0068524A"/>
    <w:rsid w:val="006865D1"/>
    <w:rsid w:val="00693E97"/>
    <w:rsid w:val="00696963"/>
    <w:rsid w:val="006A7176"/>
    <w:rsid w:val="006C0BE4"/>
    <w:rsid w:val="006C1664"/>
    <w:rsid w:val="006F0B46"/>
    <w:rsid w:val="00700BAD"/>
    <w:rsid w:val="00702B03"/>
    <w:rsid w:val="00702FC3"/>
    <w:rsid w:val="007138C1"/>
    <w:rsid w:val="007167B3"/>
    <w:rsid w:val="00723DFB"/>
    <w:rsid w:val="00726198"/>
    <w:rsid w:val="00730D2B"/>
    <w:rsid w:val="00742EDC"/>
    <w:rsid w:val="00744C7C"/>
    <w:rsid w:val="00761E9D"/>
    <w:rsid w:val="007975FE"/>
    <w:rsid w:val="007A430A"/>
    <w:rsid w:val="007B5FF0"/>
    <w:rsid w:val="007C2FB6"/>
    <w:rsid w:val="007C3285"/>
    <w:rsid w:val="007C4313"/>
    <w:rsid w:val="007D44A0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6F7D"/>
    <w:rsid w:val="008778C5"/>
    <w:rsid w:val="00891CE1"/>
    <w:rsid w:val="00894DEE"/>
    <w:rsid w:val="008956AB"/>
    <w:rsid w:val="008A1010"/>
    <w:rsid w:val="008A79F2"/>
    <w:rsid w:val="008B04A1"/>
    <w:rsid w:val="008D04EF"/>
    <w:rsid w:val="008E75E5"/>
    <w:rsid w:val="008F25E2"/>
    <w:rsid w:val="008F72F7"/>
    <w:rsid w:val="00923A48"/>
    <w:rsid w:val="00973CFE"/>
    <w:rsid w:val="00975E01"/>
    <w:rsid w:val="00996D3B"/>
    <w:rsid w:val="009A1304"/>
    <w:rsid w:val="009A274B"/>
    <w:rsid w:val="009F0559"/>
    <w:rsid w:val="009F632C"/>
    <w:rsid w:val="00A109B2"/>
    <w:rsid w:val="00A13057"/>
    <w:rsid w:val="00A23297"/>
    <w:rsid w:val="00A37A96"/>
    <w:rsid w:val="00A400BA"/>
    <w:rsid w:val="00A4134F"/>
    <w:rsid w:val="00A6187B"/>
    <w:rsid w:val="00A67704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0F7D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C21954"/>
    <w:rsid w:val="00C5746A"/>
    <w:rsid w:val="00C6054D"/>
    <w:rsid w:val="00C62484"/>
    <w:rsid w:val="00C66F5A"/>
    <w:rsid w:val="00C735BA"/>
    <w:rsid w:val="00C872AE"/>
    <w:rsid w:val="00C87C6D"/>
    <w:rsid w:val="00C91A9C"/>
    <w:rsid w:val="00CA344D"/>
    <w:rsid w:val="00CB47E5"/>
    <w:rsid w:val="00CC4F4F"/>
    <w:rsid w:val="00CE0FD8"/>
    <w:rsid w:val="00CE2A47"/>
    <w:rsid w:val="00CE5FF6"/>
    <w:rsid w:val="00D26493"/>
    <w:rsid w:val="00D3703D"/>
    <w:rsid w:val="00D45EE7"/>
    <w:rsid w:val="00D55312"/>
    <w:rsid w:val="00D6134C"/>
    <w:rsid w:val="00D65300"/>
    <w:rsid w:val="00D73D35"/>
    <w:rsid w:val="00DA3632"/>
    <w:rsid w:val="00DA59A0"/>
    <w:rsid w:val="00DB357A"/>
    <w:rsid w:val="00DD532D"/>
    <w:rsid w:val="00DD7DA1"/>
    <w:rsid w:val="00DE05EB"/>
    <w:rsid w:val="00DF5352"/>
    <w:rsid w:val="00E05FEC"/>
    <w:rsid w:val="00E17B1E"/>
    <w:rsid w:val="00E2088E"/>
    <w:rsid w:val="00E42E2B"/>
    <w:rsid w:val="00E62695"/>
    <w:rsid w:val="00E75B16"/>
    <w:rsid w:val="00E91B5B"/>
    <w:rsid w:val="00EA0896"/>
    <w:rsid w:val="00EB32F9"/>
    <w:rsid w:val="00EC07EC"/>
    <w:rsid w:val="00EC62B9"/>
    <w:rsid w:val="00ED337D"/>
    <w:rsid w:val="00ED5E78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94C5B"/>
    <w:rsid w:val="00FA35F7"/>
    <w:rsid w:val="00FC114B"/>
    <w:rsid w:val="00FD5C43"/>
    <w:rsid w:val="00FE4B4E"/>
    <w:rsid w:val="6D4BC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35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C5746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0F7D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AF0F7D"/>
  </w:style>
  <w:style w:type="character" w:customStyle="1" w:styleId="eop">
    <w:name w:val="eop"/>
    <w:basedOn w:val="Fuentedeprrafopredeter"/>
    <w:rsid w:val="00AF0F7D"/>
  </w:style>
  <w:style w:type="character" w:customStyle="1" w:styleId="contextualspellingandgrammarerror">
    <w:name w:val="contextualspellingandgrammarerror"/>
    <w:basedOn w:val="Fuentedeprrafopredeter"/>
    <w:rsid w:val="004F5B9A"/>
  </w:style>
  <w:style w:type="character" w:customStyle="1" w:styleId="spellingerror">
    <w:name w:val="spellingerror"/>
    <w:basedOn w:val="Fuentedeprrafopredeter"/>
    <w:rsid w:val="00521432"/>
  </w:style>
  <w:style w:type="paragraph" w:styleId="HTMLconformatoprevio">
    <w:name w:val="HTML Preformatted"/>
    <w:basedOn w:val="Normal"/>
    <w:link w:val="HTMLconformatoprevioCar"/>
    <w:uiPriority w:val="99"/>
    <w:unhideWhenUsed/>
    <w:rsid w:val="00A67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7704"/>
    <w:rPr>
      <w:rFonts w:ascii="Courier New" w:hAnsi="Courier New" w:cs="Courier New"/>
      <w:lang w:val="ca-ES" w:eastAsia="ca-ES"/>
    </w:rPr>
  </w:style>
  <w:style w:type="character" w:customStyle="1" w:styleId="y2iqfc">
    <w:name w:val="y2iqfc"/>
    <w:basedOn w:val="Fuentedeprrafopredeter"/>
    <w:rsid w:val="00A6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8E7CC503A73F4CBBB6C5DC12B7B594" ma:contentTypeVersion="13" ma:contentTypeDescription="Crear nuevo documento." ma:contentTypeScope="" ma:versionID="44af7aad41d399002d751c994c30a1ef">
  <xsd:schema xmlns:xsd="http://www.w3.org/2001/XMLSchema" xmlns:xs="http://www.w3.org/2001/XMLSchema" xmlns:p="http://schemas.microsoft.com/office/2006/metadata/properties" xmlns:ns2="adac0d1d-ead0-44b1-aa05-cf5ec0c80528" xmlns:ns3="17ce1a54-0522-4644-8ff1-fb7529b45046" targetNamespace="http://schemas.microsoft.com/office/2006/metadata/properties" ma:root="true" ma:fieldsID="a657dab6039a0f1902458f4db25ae533" ns2:_="" ns3:_="">
    <xsd:import namespace="adac0d1d-ead0-44b1-aa05-cf5ec0c80528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0d1d-ead0-44b1-aa05-cf5ec0c8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14B7A-A7A6-4FE1-AACF-81783139F5D4}"/>
</file>

<file path=customXml/itemProps2.xml><?xml version="1.0" encoding="utf-8"?>
<ds:datastoreItem xmlns:ds="http://schemas.openxmlformats.org/officeDocument/2006/customXml" ds:itemID="{96986044-4A44-47E0-93F5-220913BC0D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6782C-2A84-4726-AD8E-6DCA72154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430113-2C42-48B6-AE61-562161139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202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IRB Cerca</vt:lpstr>
      <vt:lpstr>IRB Cerca</vt:lpstr>
    </vt:vector>
  </TitlesOfParts>
  <Company>UdL</Company>
  <LinksUpToDate>false</LinksUpToDate>
  <CharactersWithSpaces>1758</CharactersWithSpaces>
  <SharedDoc>false</SharedDoc>
  <HLinks>
    <vt:vector size="18" baseType="variant">
      <vt:variant>
        <vt:i4>3276915</vt:i4>
      </vt:variant>
      <vt:variant>
        <vt:i4>6</vt:i4>
      </vt:variant>
      <vt:variant>
        <vt:i4>0</vt:i4>
      </vt:variant>
      <vt:variant>
        <vt:i4>5</vt:i4>
      </vt:variant>
      <vt:variant>
        <vt:lpwstr>https://www.isciii.es/QueHacemos/Servicios/Biblioteca/Paginas/JCR.aspx</vt:lpwstr>
      </vt:variant>
      <vt:variant>
        <vt:lpwstr/>
      </vt:variant>
      <vt:variant>
        <vt:i4>2359350</vt:i4>
      </vt:variant>
      <vt:variant>
        <vt:i4>3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>rid-for-researchers</vt:lpwstr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Cerca</dc:title>
  <dc:subject/>
  <dc:creator>n4372531</dc:creator>
  <cp:keywords/>
  <cp:lastModifiedBy>Serafi Cambray</cp:lastModifiedBy>
  <cp:revision>39</cp:revision>
  <cp:lastPrinted>2020-03-11T08:32:00Z</cp:lastPrinted>
  <dcterms:created xsi:type="dcterms:W3CDTF">2022-04-11T10:57:00Z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0x0101008C8E7CC503A73F4CBBB6C5DC12B7B594</vt:lpwstr>
  </property>
  <property fmtid="{D5CDD505-2E9C-101B-9397-08002B2CF9AE}" pid="3" name="Order">
    <vt:r8>7246200</vt:r8>
  </property>
</Properties>
</file>